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46002646" w:rsidR="007A1D15" w:rsidRDefault="00876810" w:rsidP="007A1D15">
      <w:pPr>
        <w:spacing w:before="340" w:after="340"/>
        <w:ind w:right="600"/>
      </w:pPr>
      <w:r>
        <w:rPr>
          <w:b/>
        </w:rPr>
        <w:t>Období</w:t>
      </w:r>
      <w:r w:rsidR="007A1D15">
        <w:rPr>
          <w:b/>
        </w:rPr>
        <w:t xml:space="preserve"> </w:t>
      </w:r>
      <w:r w:rsidR="00883186">
        <w:rPr>
          <w:b/>
        </w:rPr>
        <w:t>6</w:t>
      </w:r>
      <w:r w:rsidR="00221C8F">
        <w:rPr>
          <w:b/>
        </w:rPr>
        <w:t>.</w:t>
      </w:r>
      <w:r w:rsidR="00883186">
        <w:rPr>
          <w:b/>
        </w:rPr>
        <w:t xml:space="preserve"> – 12.</w:t>
      </w:r>
      <w:r w:rsidR="00221C8F">
        <w:rPr>
          <w:b/>
        </w:rPr>
        <w:t xml:space="preserve"> září</w:t>
      </w:r>
      <w:r w:rsidR="001C3976">
        <w:rPr>
          <w:b/>
        </w:rPr>
        <w:t xml:space="preserve"> </w:t>
      </w:r>
      <w:r w:rsidR="007A1D15">
        <w:rPr>
          <w:b/>
        </w:rPr>
        <w:t>2021</w:t>
      </w:r>
    </w:p>
    <w:p w14:paraId="1AE1CFD1" w14:textId="77777777" w:rsidR="00221C8F" w:rsidRDefault="00221C8F" w:rsidP="005C45C5"/>
    <w:p w14:paraId="334B5814" w14:textId="7D13FBD4" w:rsidR="005C45C5" w:rsidRDefault="00221C8F" w:rsidP="005C45C5">
      <w:r>
        <w:t xml:space="preserve">Šestka </w:t>
      </w:r>
      <w:r w:rsidR="00883186">
        <w:t>pohárů</w:t>
      </w:r>
      <w:r w:rsidR="00883186" w:rsidRPr="005C45C5">
        <w:t xml:space="preserve"> </w:t>
      </w:r>
    </w:p>
    <w:p w14:paraId="21A566D3" w14:textId="61F4833F" w:rsidR="005C45C5" w:rsidRDefault="00883186" w:rsidP="005C45C5">
      <w:r>
        <w:t>Král pentaklů</w:t>
      </w:r>
      <w:r w:rsidR="00116263">
        <w:t xml:space="preserve"> </w:t>
      </w:r>
    </w:p>
    <w:p w14:paraId="58046EBE" w14:textId="2C8DA4D0" w:rsidR="00221C8F" w:rsidRDefault="00883186" w:rsidP="00221C8F">
      <w:r>
        <w:t>Čtyřka holí</w:t>
      </w:r>
    </w:p>
    <w:p w14:paraId="46948678" w14:textId="77777777" w:rsidR="00221C8F" w:rsidRDefault="00221C8F" w:rsidP="000E54E5"/>
    <w:p w14:paraId="03FB7F80" w14:textId="51F11CAE" w:rsidR="00A6624E" w:rsidRDefault="00883186" w:rsidP="005C192F">
      <w:pPr>
        <w:pStyle w:val="x"/>
        <w:spacing w:before="0" w:beforeAutospacing="0" w:after="0" w:afterAutospacing="0"/>
      </w:pPr>
      <w:r>
        <w:t>Energie tohoto týdne krásně navazují na energie týdne minulého. Vše je radostné, zalité sluncem, šťastné a úspěšné.</w:t>
      </w:r>
    </w:p>
    <w:p w14:paraId="29E61934" w14:textId="7B619922" w:rsidR="00883186" w:rsidRDefault="00883186" w:rsidP="005C192F">
      <w:pPr>
        <w:pStyle w:val="x"/>
        <w:spacing w:before="0" w:beforeAutospacing="0" w:after="0" w:afterAutospacing="0"/>
      </w:pPr>
    </w:p>
    <w:p w14:paraId="6A3CA4DC" w14:textId="2FFAC00D" w:rsidR="00883186" w:rsidRDefault="00883186" w:rsidP="005C192F">
      <w:pPr>
        <w:pStyle w:val="x"/>
        <w:spacing w:before="0" w:beforeAutospacing="0" w:after="0" w:afterAutospacing="0"/>
      </w:pPr>
      <w:r>
        <w:t>Na co tento týden sáhnete, co začnete, s čím pohnete, to se prostě podaří.</w:t>
      </w:r>
    </w:p>
    <w:p w14:paraId="41A680B9" w14:textId="2BA5166B" w:rsidR="00883186" w:rsidRDefault="00883186" w:rsidP="005C192F">
      <w:pPr>
        <w:pStyle w:val="x"/>
        <w:spacing w:before="0" w:beforeAutospacing="0" w:after="0" w:afterAutospacing="0"/>
      </w:pPr>
    </w:p>
    <w:p w14:paraId="7759DF35" w14:textId="7F25EE10" w:rsidR="00883186" w:rsidRDefault="00883186" w:rsidP="005C192F">
      <w:pPr>
        <w:pStyle w:val="x"/>
        <w:spacing w:before="0" w:beforeAutospacing="0" w:after="0" w:afterAutospacing="0"/>
      </w:pPr>
      <w:r>
        <w:t>Využijte síly, která tady už dlouho nebyla. Vše, čeho se jen trochu dotknete, se změní v čisté zlato.</w:t>
      </w:r>
    </w:p>
    <w:p w14:paraId="6D2AD857" w14:textId="1FBA7D9D" w:rsidR="00883186" w:rsidRDefault="00883186" w:rsidP="005C192F">
      <w:pPr>
        <w:pStyle w:val="x"/>
        <w:spacing w:before="0" w:beforeAutospacing="0" w:after="0" w:afterAutospacing="0"/>
      </w:pPr>
    </w:p>
    <w:p w14:paraId="61094786" w14:textId="3FB69155" w:rsidR="00883186" w:rsidRDefault="00883186" w:rsidP="005C192F">
      <w:pPr>
        <w:pStyle w:val="x"/>
        <w:spacing w:before="0" w:beforeAutospacing="0" w:after="0" w:afterAutospacing="0"/>
      </w:pPr>
      <w:r>
        <w:t>Nebuďte skoupí a podělte se s ostatními – co rozdáte, to se mnohonásobně vrátí.</w:t>
      </w:r>
    </w:p>
    <w:p w14:paraId="6099E163" w14:textId="77777777" w:rsidR="00883186" w:rsidRDefault="00883186" w:rsidP="005C192F">
      <w:pPr>
        <w:pStyle w:val="x"/>
        <w:spacing w:before="0" w:beforeAutospacing="0" w:after="0" w:afterAutospacing="0"/>
      </w:pPr>
    </w:p>
    <w:p w14:paraId="5071BB30" w14:textId="3C09D76A" w:rsidR="00883186" w:rsidRDefault="00883186" w:rsidP="005C192F">
      <w:pPr>
        <w:pStyle w:val="x"/>
        <w:spacing w:before="0" w:beforeAutospacing="0" w:after="0" w:afterAutospacing="0"/>
      </w:pPr>
      <w:r w:rsidRPr="00883186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184309" wp14:editId="2E496255">
            <wp:extent cx="241862" cy="209550"/>
            <wp:effectExtent l="0" t="0" r="6350" b="0"/>
            <wp:docPr id="3" name="Obrázek 3" descr="Obsah obrázku svět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větl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959" cy="2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BBA71" w14:textId="0F8C5E0A" w:rsidR="00221C8F" w:rsidRDefault="00221C8F" w:rsidP="005C192F">
      <w:pPr>
        <w:pStyle w:val="x"/>
        <w:spacing w:before="0" w:beforeAutospacing="0" w:after="0" w:afterAutospacing="0"/>
      </w:pPr>
    </w:p>
    <w:p w14:paraId="063F2723" w14:textId="5C2737F9" w:rsidR="00116263" w:rsidRDefault="00116263" w:rsidP="005C192F">
      <w:pPr>
        <w:pStyle w:val="x"/>
        <w:spacing w:before="0" w:beforeAutospacing="0" w:after="0" w:afterAutospacing="0"/>
      </w:pPr>
    </w:p>
    <w:p w14:paraId="7634832A" w14:textId="77777777" w:rsidR="007E1F78" w:rsidRDefault="00883186" w:rsidP="005C192F">
      <w:pPr>
        <w:pStyle w:val="x"/>
        <w:spacing w:before="0" w:beforeAutospacing="0" w:after="0" w:afterAutospacing="0"/>
      </w:pPr>
      <w:r>
        <w:t xml:space="preserve">V úterý nastává nový měsíc – pokud to jen trochu půjde, udělejte si očistný den – můžete například pít jen zeleninové šťávy, nebo jíst jeden, maximálně dva druhy ovoce či zeleniny. </w:t>
      </w:r>
    </w:p>
    <w:p w14:paraId="1B018AFC" w14:textId="77777777" w:rsidR="007E1F78" w:rsidRDefault="00883186" w:rsidP="005C192F">
      <w:pPr>
        <w:pStyle w:val="x"/>
        <w:spacing w:before="0" w:beforeAutospacing="0" w:after="0" w:afterAutospacing="0"/>
      </w:pPr>
      <w:r>
        <w:t xml:space="preserve">A samozřejmě hodně pít – vodu, bylinkové čaje, vynechejte kávu, černý čaj, alkohol. Organismus se pročistí. </w:t>
      </w:r>
    </w:p>
    <w:p w14:paraId="6117B189" w14:textId="3CA2B52C" w:rsidR="005A08D9" w:rsidRDefault="00883186" w:rsidP="005C192F">
      <w:pPr>
        <w:pStyle w:val="x"/>
        <w:spacing w:before="0" w:beforeAutospacing="0" w:after="0" w:afterAutospacing="0"/>
      </w:pPr>
      <w:r>
        <w:t xml:space="preserve">Od novu tělo spíše přijímá než </w:t>
      </w:r>
      <w:r w:rsidR="007E1F78">
        <w:t>pouští</w:t>
      </w:r>
      <w:r>
        <w:t xml:space="preserve"> – můžeme vyměnit Vitality za Colostrum či Life.</w:t>
      </w:r>
    </w:p>
    <w:p w14:paraId="142751C8" w14:textId="43792845" w:rsidR="00C820DB" w:rsidRDefault="00C820DB" w:rsidP="005C192F">
      <w:pPr>
        <w:pStyle w:val="x"/>
        <w:spacing w:before="0" w:beforeAutospacing="0" w:after="0" w:afterAutospacing="0"/>
      </w:pPr>
    </w:p>
    <w:p w14:paraId="448DDB65" w14:textId="77777777" w:rsidR="00B025F0" w:rsidRDefault="00B025F0" w:rsidP="005C192F">
      <w:pPr>
        <w:pStyle w:val="x"/>
        <w:spacing w:before="0" w:beforeAutospacing="0" w:after="0" w:afterAutospacing="0"/>
      </w:pPr>
    </w:p>
    <w:p w14:paraId="1A0AA4E7" w14:textId="6B068F2E" w:rsidR="00C820DB" w:rsidRDefault="005A08D9" w:rsidP="005C192F">
      <w:pPr>
        <w:pStyle w:val="x"/>
        <w:spacing w:before="0" w:beforeAutospacing="0" w:after="0" w:afterAutospacing="0"/>
      </w:pPr>
      <w:r>
        <w:t>A a</w:t>
      </w:r>
      <w:r w:rsidR="00074326">
        <w:t>firmace</w:t>
      </w:r>
      <w:r w:rsidR="00497F88">
        <w:t xml:space="preserve"> pro tento týden</w:t>
      </w:r>
      <w:r>
        <w:t xml:space="preserve">: </w:t>
      </w:r>
      <w:r w:rsidR="00883186">
        <w:t>Vše se mi daří</w:t>
      </w:r>
      <w:r>
        <w:t>.</w:t>
      </w:r>
    </w:p>
    <w:p w14:paraId="77DF05D8" w14:textId="77777777" w:rsidR="006A37AE" w:rsidRDefault="006A37AE" w:rsidP="005C192F">
      <w:pPr>
        <w:pStyle w:val="x"/>
        <w:spacing w:before="0" w:beforeAutospacing="0" w:after="0" w:afterAutospacing="0"/>
      </w:pPr>
    </w:p>
    <w:p w14:paraId="5CE0A80E" w14:textId="77777777" w:rsidR="00883186" w:rsidRDefault="00883186" w:rsidP="000E54E5"/>
    <w:p w14:paraId="1DB8A24F" w14:textId="490D2449" w:rsidR="000E54E5" w:rsidRDefault="005A08D9" w:rsidP="000E54E5">
      <w:r>
        <w:t>Úžasný</w:t>
      </w:r>
      <w:r w:rsidR="00A6624E">
        <w:t xml:space="preserve"> týden</w:t>
      </w:r>
      <w:r w:rsidR="00883186">
        <w:t>, tentokrát plný úspěchů</w:t>
      </w:r>
    </w:p>
    <w:p w14:paraId="1835F36B" w14:textId="77777777" w:rsidR="007E1F78" w:rsidRDefault="007E1F78" w:rsidP="000E54E5"/>
    <w:p w14:paraId="2FD65C62" w14:textId="1008C111" w:rsidR="00CC72D0" w:rsidRDefault="00A6624E" w:rsidP="000E54E5">
      <w:r>
        <w:t>přejí</w:t>
      </w:r>
    </w:p>
    <w:p w14:paraId="2B2FE5AB" w14:textId="33856F65" w:rsidR="005A08D9" w:rsidRDefault="000E54E5" w:rsidP="005A08D9">
      <w:pPr>
        <w:pStyle w:val="x"/>
        <w:spacing w:before="0" w:beforeAutospacing="0" w:after="0" w:afterAutospacing="0"/>
      </w:pPr>
      <w:r>
        <w:t>Irena, Lenka, Nikola</w:t>
      </w:r>
      <w:r w:rsidR="005A08D9" w:rsidRPr="005A08D9">
        <w:t xml:space="preserve"> </w:t>
      </w:r>
    </w:p>
    <w:p w14:paraId="210F566D" w14:textId="77777777" w:rsidR="007E1F78" w:rsidRDefault="007E1F78" w:rsidP="005A08D9">
      <w:pPr>
        <w:pStyle w:val="x"/>
        <w:spacing w:before="0" w:beforeAutospacing="0" w:after="0" w:afterAutospacing="0"/>
      </w:pPr>
    </w:p>
    <w:p w14:paraId="0A690ABA" w14:textId="38577499" w:rsidR="005A08D9" w:rsidRDefault="007E1F78" w:rsidP="005A08D9">
      <w:pPr>
        <w:pStyle w:val="x"/>
        <w:spacing w:before="0" w:beforeAutospacing="0" w:after="0" w:afterAutospacing="0"/>
      </w:pPr>
      <w:r>
        <w:t>za tým Agnesia</w:t>
      </w:r>
    </w:p>
    <w:p w14:paraId="762DB7C3" w14:textId="45C88752" w:rsidR="00497F88" w:rsidRDefault="00497F88"/>
    <w:sectPr w:rsidR="00497F88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67FC2"/>
    <w:rsid w:val="00074326"/>
    <w:rsid w:val="000A7336"/>
    <w:rsid w:val="000C17F6"/>
    <w:rsid w:val="000E0F05"/>
    <w:rsid w:val="000E54E5"/>
    <w:rsid w:val="00112272"/>
    <w:rsid w:val="00116263"/>
    <w:rsid w:val="00155A63"/>
    <w:rsid w:val="00160310"/>
    <w:rsid w:val="00164BC7"/>
    <w:rsid w:val="00196786"/>
    <w:rsid w:val="001A1E9E"/>
    <w:rsid w:val="001A2283"/>
    <w:rsid w:val="001A28C0"/>
    <w:rsid w:val="001B1B2C"/>
    <w:rsid w:val="001B5885"/>
    <w:rsid w:val="001C3976"/>
    <w:rsid w:val="0020726B"/>
    <w:rsid w:val="00221C8F"/>
    <w:rsid w:val="0022763D"/>
    <w:rsid w:val="00250EFD"/>
    <w:rsid w:val="00256BCC"/>
    <w:rsid w:val="00283CD2"/>
    <w:rsid w:val="00291046"/>
    <w:rsid w:val="002E05D1"/>
    <w:rsid w:val="003121F8"/>
    <w:rsid w:val="00354F0A"/>
    <w:rsid w:val="00361139"/>
    <w:rsid w:val="00364108"/>
    <w:rsid w:val="00397E24"/>
    <w:rsid w:val="003B2307"/>
    <w:rsid w:val="003D2E57"/>
    <w:rsid w:val="003F140F"/>
    <w:rsid w:val="0044152D"/>
    <w:rsid w:val="00455151"/>
    <w:rsid w:val="00497F88"/>
    <w:rsid w:val="004C1A7B"/>
    <w:rsid w:val="004D3481"/>
    <w:rsid w:val="004D5143"/>
    <w:rsid w:val="004E22E1"/>
    <w:rsid w:val="004E2FAC"/>
    <w:rsid w:val="005036C0"/>
    <w:rsid w:val="0054356A"/>
    <w:rsid w:val="00543CFE"/>
    <w:rsid w:val="00550F81"/>
    <w:rsid w:val="005564E2"/>
    <w:rsid w:val="005823DD"/>
    <w:rsid w:val="00583BD4"/>
    <w:rsid w:val="0058700E"/>
    <w:rsid w:val="005A08D9"/>
    <w:rsid w:val="005B599D"/>
    <w:rsid w:val="005C192F"/>
    <w:rsid w:val="005C45C5"/>
    <w:rsid w:val="005D43FD"/>
    <w:rsid w:val="005E6557"/>
    <w:rsid w:val="00606614"/>
    <w:rsid w:val="00615801"/>
    <w:rsid w:val="0062788A"/>
    <w:rsid w:val="006647E1"/>
    <w:rsid w:val="006879CA"/>
    <w:rsid w:val="006A0C40"/>
    <w:rsid w:val="006A2DD5"/>
    <w:rsid w:val="006A37AE"/>
    <w:rsid w:val="006B5A9B"/>
    <w:rsid w:val="006F591E"/>
    <w:rsid w:val="006F5F62"/>
    <w:rsid w:val="006F7322"/>
    <w:rsid w:val="007169B6"/>
    <w:rsid w:val="007244E5"/>
    <w:rsid w:val="00752134"/>
    <w:rsid w:val="00766043"/>
    <w:rsid w:val="00774E74"/>
    <w:rsid w:val="007808A9"/>
    <w:rsid w:val="00791D78"/>
    <w:rsid w:val="007A1D15"/>
    <w:rsid w:val="007E1F78"/>
    <w:rsid w:val="00814FA4"/>
    <w:rsid w:val="008209D2"/>
    <w:rsid w:val="00823FD5"/>
    <w:rsid w:val="00863C36"/>
    <w:rsid w:val="0086638A"/>
    <w:rsid w:val="00876810"/>
    <w:rsid w:val="0088000D"/>
    <w:rsid w:val="00883186"/>
    <w:rsid w:val="008E0113"/>
    <w:rsid w:val="008F38C5"/>
    <w:rsid w:val="009012E8"/>
    <w:rsid w:val="00901C5C"/>
    <w:rsid w:val="00911D56"/>
    <w:rsid w:val="009224FA"/>
    <w:rsid w:val="00930083"/>
    <w:rsid w:val="0095521B"/>
    <w:rsid w:val="009C22E0"/>
    <w:rsid w:val="009C3521"/>
    <w:rsid w:val="009E7F89"/>
    <w:rsid w:val="00A6624E"/>
    <w:rsid w:val="00AC3B18"/>
    <w:rsid w:val="00AF6202"/>
    <w:rsid w:val="00B025F0"/>
    <w:rsid w:val="00B178BB"/>
    <w:rsid w:val="00B24827"/>
    <w:rsid w:val="00B34353"/>
    <w:rsid w:val="00B4016E"/>
    <w:rsid w:val="00B60894"/>
    <w:rsid w:val="00B90B7B"/>
    <w:rsid w:val="00BB32C4"/>
    <w:rsid w:val="00BC343E"/>
    <w:rsid w:val="00BC374E"/>
    <w:rsid w:val="00BC6704"/>
    <w:rsid w:val="00BE3DCB"/>
    <w:rsid w:val="00BF1233"/>
    <w:rsid w:val="00C12196"/>
    <w:rsid w:val="00C45C29"/>
    <w:rsid w:val="00C72C34"/>
    <w:rsid w:val="00C820DB"/>
    <w:rsid w:val="00C825AB"/>
    <w:rsid w:val="00CA426F"/>
    <w:rsid w:val="00CC12AC"/>
    <w:rsid w:val="00CC72D0"/>
    <w:rsid w:val="00CD099A"/>
    <w:rsid w:val="00CD6331"/>
    <w:rsid w:val="00D43F13"/>
    <w:rsid w:val="00D7023B"/>
    <w:rsid w:val="00DD0529"/>
    <w:rsid w:val="00E02436"/>
    <w:rsid w:val="00E06D67"/>
    <w:rsid w:val="00E24EEF"/>
    <w:rsid w:val="00EF3301"/>
    <w:rsid w:val="00F347A3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28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tr/kalp-g%C3%B6lge-red-a%C5%9Fk-romantik-1096546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Salingerová</dc:creator>
  <cp:lastModifiedBy>Irena Agnesia</cp:lastModifiedBy>
  <cp:revision>3</cp:revision>
  <dcterms:created xsi:type="dcterms:W3CDTF">2021-09-05T17:47:00Z</dcterms:created>
  <dcterms:modified xsi:type="dcterms:W3CDTF">2021-09-05T17:58:00Z</dcterms:modified>
</cp:coreProperties>
</file>